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9C" w:rsidRDefault="00C22E9C" w:rsidP="00C22E9C">
      <w:pPr>
        <w:pStyle w:val="Default"/>
        <w:jc w:val="both"/>
      </w:pPr>
    </w:p>
    <w:p w:rsidR="00C22E9C" w:rsidRDefault="00C22E9C" w:rsidP="00C22E9C">
      <w:pPr>
        <w:pStyle w:val="Default"/>
        <w:jc w:val="both"/>
      </w:pPr>
      <w:r w:rsidRPr="00C22E9C">
        <w:rPr>
          <w:b/>
        </w:rPr>
        <w:t xml:space="preserve">                                                                         </w:t>
      </w:r>
      <w:bookmarkStart w:id="0" w:name="_GoBack"/>
      <w:bookmarkEnd w:id="0"/>
    </w:p>
    <w:p w:rsidR="00C22E9C" w:rsidRDefault="00C22E9C" w:rsidP="00C22E9C">
      <w:pPr>
        <w:pStyle w:val="Default"/>
        <w:jc w:val="both"/>
      </w:pPr>
    </w:p>
    <w:p w:rsidR="00C22E9C" w:rsidRPr="00C22E9C" w:rsidRDefault="00C22E9C" w:rsidP="00C22E9C">
      <w:pPr>
        <w:pStyle w:val="Default"/>
        <w:jc w:val="center"/>
        <w:rPr>
          <w:b/>
        </w:rPr>
      </w:pPr>
      <w:r w:rsidRPr="00C22E9C">
        <w:rPr>
          <w:b/>
        </w:rPr>
        <w:t>КАЛЕНДАРНЫЙ УЧЕБНЫЙ ГРАФИК</w:t>
      </w:r>
    </w:p>
    <w:p w:rsidR="00C22E9C" w:rsidRPr="00C22E9C" w:rsidRDefault="00C22E9C" w:rsidP="00C22E9C">
      <w:pPr>
        <w:pStyle w:val="Default"/>
        <w:jc w:val="center"/>
        <w:rPr>
          <w:b/>
        </w:rPr>
      </w:pPr>
      <w:r w:rsidRPr="00C22E9C">
        <w:rPr>
          <w:b/>
        </w:rPr>
        <w:t>ГБОУ РС (Я) «ЧРССШИОР им. Д.П. Коркина» на 2020-2021 учебный год</w:t>
      </w:r>
    </w:p>
    <w:p w:rsidR="00C22E9C" w:rsidRPr="00C22E9C" w:rsidRDefault="00C22E9C" w:rsidP="00C22E9C">
      <w:pPr>
        <w:pStyle w:val="Default"/>
        <w:jc w:val="center"/>
        <w:rPr>
          <w:b/>
        </w:rPr>
      </w:pPr>
    </w:p>
    <w:p w:rsidR="00C22E9C" w:rsidRDefault="00C22E9C" w:rsidP="00C22E9C">
      <w:pPr>
        <w:pStyle w:val="Default"/>
      </w:pPr>
    </w:p>
    <w:p w:rsidR="00C22E9C" w:rsidRDefault="00C22E9C" w:rsidP="00C22E9C">
      <w:pPr>
        <w:pStyle w:val="Default"/>
        <w:spacing w:line="360" w:lineRule="auto"/>
      </w:pPr>
      <w:r>
        <w:t>1.Начало  учебного года  -1 сентября 2020г.</w:t>
      </w:r>
    </w:p>
    <w:p w:rsidR="00C22E9C" w:rsidRDefault="00C22E9C" w:rsidP="00C22E9C">
      <w:pPr>
        <w:pStyle w:val="Default"/>
        <w:spacing w:line="360" w:lineRule="auto"/>
      </w:pPr>
      <w:r>
        <w:t>Окончание учебного года -31 мая 2021 г.</w:t>
      </w:r>
    </w:p>
    <w:p w:rsidR="00C22E9C" w:rsidRDefault="00C22E9C" w:rsidP="00C22E9C">
      <w:pPr>
        <w:pStyle w:val="Default"/>
        <w:spacing w:line="360" w:lineRule="auto"/>
      </w:pPr>
      <w:r>
        <w:t>Количество клас</w:t>
      </w:r>
      <w:proofErr w:type="gramStart"/>
      <w:r>
        <w:t>с-</w:t>
      </w:r>
      <w:proofErr w:type="gramEnd"/>
      <w:r>
        <w:t xml:space="preserve"> комплектов -22.</w:t>
      </w:r>
    </w:p>
    <w:p w:rsidR="00C22E9C" w:rsidRDefault="00C22E9C" w:rsidP="00C22E9C">
      <w:pPr>
        <w:pStyle w:val="Default"/>
        <w:spacing w:line="360" w:lineRule="auto"/>
      </w:pPr>
      <w:r>
        <w:t>2.Продолжительность учебного года -1 класс-33 учебные недели, 2-4 классы -34 учебные недели, 5 -8,10 классы  -35 учебные недели,  9,11 классы -34 учебные недели.</w:t>
      </w:r>
    </w:p>
    <w:p w:rsidR="00C22E9C" w:rsidRDefault="00C22E9C" w:rsidP="00C22E9C">
      <w:pPr>
        <w:pStyle w:val="Default"/>
        <w:spacing w:line="360" w:lineRule="auto"/>
      </w:pPr>
      <w:r>
        <w:t>3.Продолжительность учебных периодов:</w:t>
      </w:r>
    </w:p>
    <w:p w:rsidR="00C22E9C" w:rsidRDefault="00C22E9C" w:rsidP="00C22E9C">
      <w:pPr>
        <w:pStyle w:val="Default"/>
        <w:numPr>
          <w:ilvl w:val="0"/>
          <w:numId w:val="1"/>
        </w:numPr>
        <w:spacing w:line="360" w:lineRule="auto"/>
      </w:pPr>
      <w:r>
        <w:t>1 четверть – 01 сентября 2020г по  30 октября 2020г (9 учебных недель);</w:t>
      </w:r>
    </w:p>
    <w:p w:rsidR="00C22E9C" w:rsidRDefault="00C22E9C" w:rsidP="00C22E9C">
      <w:pPr>
        <w:pStyle w:val="Default"/>
        <w:numPr>
          <w:ilvl w:val="0"/>
          <w:numId w:val="1"/>
        </w:numPr>
        <w:spacing w:line="360" w:lineRule="auto"/>
      </w:pPr>
      <w:r>
        <w:t>2 четверть -09 ноября 2020 г по 26 декабря 2020 г (7 учебных недель);</w:t>
      </w:r>
    </w:p>
    <w:p w:rsidR="00C22E9C" w:rsidRDefault="00C22E9C" w:rsidP="00C22E9C">
      <w:pPr>
        <w:pStyle w:val="Default"/>
        <w:numPr>
          <w:ilvl w:val="0"/>
          <w:numId w:val="1"/>
        </w:numPr>
        <w:spacing w:line="360" w:lineRule="auto"/>
      </w:pPr>
      <w:r>
        <w:t>3 четверть – 11 января 2021 г по 21 марта 2021 г (10 учебных недель);</w:t>
      </w:r>
    </w:p>
    <w:p w:rsidR="00C22E9C" w:rsidRDefault="00C22E9C" w:rsidP="00C22E9C">
      <w:pPr>
        <w:pStyle w:val="Default"/>
        <w:numPr>
          <w:ilvl w:val="0"/>
          <w:numId w:val="1"/>
        </w:numPr>
        <w:spacing w:line="360" w:lineRule="auto"/>
      </w:pPr>
      <w:r>
        <w:t>4 четверть -29 марта 2021 г по  завершения учебного года (9 учебных недель).</w:t>
      </w:r>
    </w:p>
    <w:p w:rsidR="00C22E9C" w:rsidRDefault="00C22E9C" w:rsidP="00C22E9C">
      <w:pPr>
        <w:pStyle w:val="Default"/>
        <w:spacing w:line="360" w:lineRule="auto"/>
        <w:jc w:val="both"/>
      </w:pPr>
      <w:r>
        <w:t>4.Сроки и продолжительность каникул:</w:t>
      </w:r>
    </w:p>
    <w:p w:rsidR="00C22E9C" w:rsidRDefault="00C22E9C" w:rsidP="00C22E9C">
      <w:pPr>
        <w:pStyle w:val="Default"/>
        <w:spacing w:line="360" w:lineRule="auto"/>
        <w:jc w:val="both"/>
        <w:rPr>
          <w:bCs/>
        </w:rPr>
      </w:pPr>
      <w:r w:rsidRPr="00F46DD5">
        <w:rPr>
          <w:bCs/>
        </w:rPr>
        <w:t xml:space="preserve"> </w:t>
      </w:r>
      <w:r>
        <w:rPr>
          <w:bCs/>
        </w:rPr>
        <w:t>-осенние  каникулы- с 31 октября 2020г по 8 ноября 2020г (9 календарных дней);</w:t>
      </w:r>
    </w:p>
    <w:p w:rsidR="00C22E9C" w:rsidRDefault="00C22E9C" w:rsidP="00C22E9C">
      <w:pPr>
        <w:pStyle w:val="Default"/>
        <w:spacing w:line="360" w:lineRule="auto"/>
        <w:jc w:val="both"/>
        <w:rPr>
          <w:bCs/>
        </w:rPr>
      </w:pPr>
      <w:r>
        <w:rPr>
          <w:bCs/>
        </w:rPr>
        <w:t>-зимние каникулы- с 27 декабря 2020г по 10 января 2021 г (14 календарных дней);</w:t>
      </w:r>
    </w:p>
    <w:p w:rsidR="00C22E9C" w:rsidRDefault="00C22E9C" w:rsidP="00C22E9C">
      <w:pPr>
        <w:pStyle w:val="Default"/>
        <w:spacing w:line="360" w:lineRule="auto"/>
        <w:jc w:val="both"/>
        <w:rPr>
          <w:bCs/>
        </w:rPr>
      </w:pPr>
      <w:r>
        <w:rPr>
          <w:bCs/>
        </w:rPr>
        <w:t>-весенние каникулы- с 22 марта 2021 по 28 марта 2021 г (7 календарных дней);</w:t>
      </w:r>
    </w:p>
    <w:p w:rsidR="00C22E9C" w:rsidRDefault="00C22E9C" w:rsidP="00C22E9C">
      <w:pPr>
        <w:pStyle w:val="Default"/>
        <w:spacing w:line="360" w:lineRule="auto"/>
        <w:jc w:val="both"/>
        <w:rPr>
          <w:bCs/>
        </w:rPr>
      </w:pPr>
      <w:r>
        <w:rPr>
          <w:bCs/>
        </w:rPr>
        <w:t>-дополнительные каникулы в 3 четверти для обучающихся 1 класса- с 20 февраля 2021 по 26 февраля 2021 года (7 календарных дней).</w:t>
      </w:r>
    </w:p>
    <w:p w:rsidR="00C22E9C" w:rsidRDefault="00C22E9C" w:rsidP="00C22E9C">
      <w:pPr>
        <w:pStyle w:val="Default"/>
        <w:spacing w:line="360" w:lineRule="auto"/>
        <w:jc w:val="both"/>
        <w:rPr>
          <w:bCs/>
        </w:rPr>
      </w:pPr>
      <w:proofErr w:type="gramStart"/>
      <w:r>
        <w:rPr>
          <w:bCs/>
        </w:rPr>
        <w:t>4.Сроки проведения итоговых контрольных работ для обучающихся, освоивших общеобразовательные программы в очной форме:</w:t>
      </w:r>
      <w:proofErr w:type="gramEnd"/>
    </w:p>
    <w:p w:rsidR="00C22E9C" w:rsidRDefault="00C22E9C" w:rsidP="00C22E9C">
      <w:pPr>
        <w:pStyle w:val="Default"/>
        <w:spacing w:line="360" w:lineRule="auto"/>
        <w:jc w:val="both"/>
        <w:rPr>
          <w:bCs/>
        </w:rPr>
      </w:pPr>
      <w:r>
        <w:rPr>
          <w:bCs/>
        </w:rPr>
        <w:t>-5-9  классы с 28 сентября  2020г по 8 октября 2020г.</w:t>
      </w:r>
    </w:p>
    <w:p w:rsidR="00C22E9C" w:rsidRDefault="00C22E9C" w:rsidP="00C22E9C">
      <w:pPr>
        <w:pStyle w:val="Default"/>
        <w:spacing w:line="360" w:lineRule="auto"/>
        <w:jc w:val="both"/>
        <w:rPr>
          <w:bCs/>
        </w:rPr>
      </w:pPr>
      <w:r>
        <w:rPr>
          <w:bCs/>
        </w:rPr>
        <w:t>5.Сроки завершения учебного года:</w:t>
      </w:r>
    </w:p>
    <w:p w:rsidR="00C22E9C" w:rsidRDefault="00C22E9C" w:rsidP="00C22E9C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-25 мая 2021 года – для обучающихся 1 -4 классов;</w:t>
      </w:r>
    </w:p>
    <w:p w:rsidR="00C22E9C" w:rsidRDefault="00C22E9C" w:rsidP="00C22E9C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- 31 мая 2021 года </w:t>
      </w:r>
      <w:proofErr w:type="gramStart"/>
      <w:r>
        <w:rPr>
          <w:bCs/>
        </w:rPr>
        <w:t>–д</w:t>
      </w:r>
      <w:proofErr w:type="gramEnd"/>
      <w:r>
        <w:rPr>
          <w:bCs/>
        </w:rPr>
        <w:t>ля обучающихся 5-8, 10 классов</w:t>
      </w:r>
    </w:p>
    <w:p w:rsidR="00C22E9C" w:rsidRDefault="00C22E9C" w:rsidP="00C22E9C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Для обучающихся  9-х  и 11-х классов 2020-2021 учебный год завершить в соответствии с расписанием экзаменов государственной итоговой аттестации и выполнением учебного плана  (34 учебные недели).</w:t>
      </w:r>
    </w:p>
    <w:p w:rsidR="00C22E9C" w:rsidRPr="0076655B" w:rsidRDefault="00C22E9C" w:rsidP="00C22E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66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занятия организовать в одну смену.</w:t>
      </w:r>
    </w:p>
    <w:p w:rsidR="00C22E9C" w:rsidRDefault="00C22E9C" w:rsidP="00C22E9C">
      <w:pPr>
        <w:pStyle w:val="Default"/>
        <w:spacing w:line="360" w:lineRule="auto"/>
        <w:jc w:val="both"/>
        <w:rPr>
          <w:bCs/>
        </w:rPr>
      </w:pPr>
      <w:r>
        <w:rPr>
          <w:bCs/>
        </w:rPr>
        <w:t>6.1. Начало учебных занятий в соответствии с расписанием уроков.</w:t>
      </w:r>
    </w:p>
    <w:p w:rsidR="00C22E9C" w:rsidRDefault="00C22E9C" w:rsidP="00C22E9C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Расписание звонков и организация перемен: </w:t>
      </w:r>
    </w:p>
    <w:p w:rsidR="00C22E9C" w:rsidRPr="004E4D30" w:rsidRDefault="00C22E9C" w:rsidP="00C22E9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4D30">
        <w:rPr>
          <w:rFonts w:ascii="Times New Roman" w:eastAsia="Calibri" w:hAnsi="Times New Roman" w:cs="Times New Roman"/>
          <w:sz w:val="24"/>
          <w:szCs w:val="24"/>
        </w:rPr>
        <w:t>1 класс - 9ч00- 11ч00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231"/>
      </w:tblGrid>
      <w:tr w:rsidR="00C22E9C" w:rsidRPr="004E4D30" w:rsidTr="00814716">
        <w:tc>
          <w:tcPr>
            <w:tcW w:w="2405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544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31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C22E9C" w:rsidRPr="004E4D30" w:rsidTr="00814716">
        <w:tc>
          <w:tcPr>
            <w:tcW w:w="2405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544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9ч00-   9ч30</w:t>
            </w:r>
          </w:p>
        </w:tc>
        <w:tc>
          <w:tcPr>
            <w:tcW w:w="3231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9C" w:rsidRPr="004E4D30" w:rsidTr="00814716">
        <w:tc>
          <w:tcPr>
            <w:tcW w:w="2405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9ч30-   9ч50</w:t>
            </w:r>
          </w:p>
        </w:tc>
        <w:tc>
          <w:tcPr>
            <w:tcW w:w="3231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C22E9C" w:rsidRPr="004E4D30" w:rsidTr="00814716">
        <w:tc>
          <w:tcPr>
            <w:tcW w:w="2405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544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9ч50-   10ч20</w:t>
            </w:r>
          </w:p>
        </w:tc>
        <w:tc>
          <w:tcPr>
            <w:tcW w:w="3231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C22E9C" w:rsidRPr="004E4D30" w:rsidTr="00814716">
        <w:tc>
          <w:tcPr>
            <w:tcW w:w="2405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544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10ч30-  11ч00</w:t>
            </w:r>
          </w:p>
        </w:tc>
        <w:tc>
          <w:tcPr>
            <w:tcW w:w="3231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E9C" w:rsidRPr="004E4D30" w:rsidRDefault="00C22E9C" w:rsidP="00C22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4D30">
        <w:rPr>
          <w:rFonts w:ascii="Times New Roman" w:eastAsia="Calibri" w:hAnsi="Times New Roman" w:cs="Times New Roman"/>
          <w:sz w:val="24"/>
          <w:szCs w:val="24"/>
        </w:rPr>
        <w:t>2 класс - 9ч30- 12ч50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231"/>
      </w:tblGrid>
      <w:tr w:rsidR="00C22E9C" w:rsidRPr="004E4D30" w:rsidTr="00814716">
        <w:tc>
          <w:tcPr>
            <w:tcW w:w="2405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3544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31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C22E9C" w:rsidRPr="004E4D30" w:rsidTr="00814716">
        <w:tc>
          <w:tcPr>
            <w:tcW w:w="2405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544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9ч30-   10ч10</w:t>
            </w:r>
          </w:p>
        </w:tc>
        <w:tc>
          <w:tcPr>
            <w:tcW w:w="3231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C22E9C" w:rsidRPr="004E4D30" w:rsidTr="00814716">
        <w:tc>
          <w:tcPr>
            <w:tcW w:w="2405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544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10ч20- 11ч00</w:t>
            </w:r>
          </w:p>
        </w:tc>
        <w:tc>
          <w:tcPr>
            <w:tcW w:w="3231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9C" w:rsidRPr="004E4D30" w:rsidTr="00814716">
        <w:tc>
          <w:tcPr>
            <w:tcW w:w="2405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11ч00-   11ч20</w:t>
            </w:r>
          </w:p>
        </w:tc>
        <w:tc>
          <w:tcPr>
            <w:tcW w:w="3231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C22E9C" w:rsidRPr="004E4D30" w:rsidTr="00814716">
        <w:tc>
          <w:tcPr>
            <w:tcW w:w="2405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544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11ч20-  12ч00</w:t>
            </w:r>
          </w:p>
        </w:tc>
        <w:tc>
          <w:tcPr>
            <w:tcW w:w="3231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C22E9C" w:rsidRPr="004E4D30" w:rsidTr="00814716">
        <w:tc>
          <w:tcPr>
            <w:tcW w:w="2405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544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12ч10- 12ч50</w:t>
            </w:r>
          </w:p>
        </w:tc>
        <w:tc>
          <w:tcPr>
            <w:tcW w:w="3231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E9C" w:rsidRPr="004E4D30" w:rsidRDefault="00C22E9C" w:rsidP="00C22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4D30">
        <w:rPr>
          <w:rFonts w:ascii="Times New Roman" w:eastAsia="Calibri" w:hAnsi="Times New Roman" w:cs="Times New Roman"/>
          <w:sz w:val="24"/>
          <w:szCs w:val="24"/>
        </w:rPr>
        <w:t>3-4 классы - 8ч45- 12ч55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231"/>
      </w:tblGrid>
      <w:tr w:rsidR="00C22E9C" w:rsidRPr="004E4D30" w:rsidTr="00814716">
        <w:tc>
          <w:tcPr>
            <w:tcW w:w="2405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544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31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C22E9C" w:rsidRPr="004E4D30" w:rsidTr="00814716">
        <w:tc>
          <w:tcPr>
            <w:tcW w:w="2405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544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8ч45-   9ч25</w:t>
            </w:r>
          </w:p>
        </w:tc>
        <w:tc>
          <w:tcPr>
            <w:tcW w:w="3231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C22E9C" w:rsidRPr="004E4D30" w:rsidTr="00814716">
        <w:tc>
          <w:tcPr>
            <w:tcW w:w="2405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544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9ч35- 10ч15</w:t>
            </w:r>
          </w:p>
        </w:tc>
        <w:tc>
          <w:tcPr>
            <w:tcW w:w="3231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9C" w:rsidRPr="004E4D30" w:rsidTr="00814716">
        <w:tc>
          <w:tcPr>
            <w:tcW w:w="2405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10ч15-   10ч35</w:t>
            </w:r>
          </w:p>
        </w:tc>
        <w:tc>
          <w:tcPr>
            <w:tcW w:w="3231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C22E9C" w:rsidRPr="004E4D30" w:rsidTr="00814716">
        <w:tc>
          <w:tcPr>
            <w:tcW w:w="2405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544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10ч35-  11ч15</w:t>
            </w:r>
          </w:p>
        </w:tc>
        <w:tc>
          <w:tcPr>
            <w:tcW w:w="3231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C22E9C" w:rsidRPr="004E4D30" w:rsidTr="00814716">
        <w:tc>
          <w:tcPr>
            <w:tcW w:w="2405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544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11ч25- 12ч05</w:t>
            </w:r>
          </w:p>
        </w:tc>
        <w:tc>
          <w:tcPr>
            <w:tcW w:w="3231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C22E9C" w:rsidRPr="004E4D30" w:rsidTr="00814716">
        <w:tc>
          <w:tcPr>
            <w:tcW w:w="2405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544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12ч15- 12ч55</w:t>
            </w:r>
          </w:p>
        </w:tc>
        <w:tc>
          <w:tcPr>
            <w:tcW w:w="3231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E9C" w:rsidRPr="004E4D30" w:rsidRDefault="00C22E9C" w:rsidP="00C22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4D30">
        <w:rPr>
          <w:rFonts w:ascii="Times New Roman" w:eastAsia="Calibri" w:hAnsi="Times New Roman" w:cs="Times New Roman"/>
          <w:sz w:val="24"/>
          <w:szCs w:val="24"/>
        </w:rPr>
        <w:t>5-6 классы - 9ч00- 14ч00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231"/>
      </w:tblGrid>
      <w:tr w:rsidR="00C22E9C" w:rsidRPr="004E4D30" w:rsidTr="00814716">
        <w:tc>
          <w:tcPr>
            <w:tcW w:w="2405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544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31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C22E9C" w:rsidRPr="004E4D30" w:rsidTr="00814716">
        <w:tc>
          <w:tcPr>
            <w:tcW w:w="2405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544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9ч00-   9ч40</w:t>
            </w:r>
          </w:p>
        </w:tc>
        <w:tc>
          <w:tcPr>
            <w:tcW w:w="3231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C22E9C" w:rsidRPr="004E4D30" w:rsidTr="00814716">
        <w:tc>
          <w:tcPr>
            <w:tcW w:w="2405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544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9ч50- 10ч30</w:t>
            </w:r>
          </w:p>
        </w:tc>
        <w:tc>
          <w:tcPr>
            <w:tcW w:w="3231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C22E9C" w:rsidRPr="004E4D30" w:rsidTr="00814716">
        <w:tc>
          <w:tcPr>
            <w:tcW w:w="2405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544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10ч40-  11ч20</w:t>
            </w:r>
          </w:p>
        </w:tc>
        <w:tc>
          <w:tcPr>
            <w:tcW w:w="3231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C22E9C" w:rsidRPr="004E4D30" w:rsidTr="00814716">
        <w:tc>
          <w:tcPr>
            <w:tcW w:w="2405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544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11ч30- 12ч10</w:t>
            </w:r>
          </w:p>
        </w:tc>
        <w:tc>
          <w:tcPr>
            <w:tcW w:w="3231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C22E9C" w:rsidRPr="004E4D30" w:rsidTr="00814716">
        <w:tc>
          <w:tcPr>
            <w:tcW w:w="2405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544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12ч20- 13ч00</w:t>
            </w:r>
          </w:p>
        </w:tc>
        <w:tc>
          <w:tcPr>
            <w:tcW w:w="3231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9C" w:rsidRPr="004E4D30" w:rsidTr="00814716">
        <w:tc>
          <w:tcPr>
            <w:tcW w:w="2405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13ч00- 13ч20</w:t>
            </w:r>
          </w:p>
        </w:tc>
        <w:tc>
          <w:tcPr>
            <w:tcW w:w="3231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C22E9C" w:rsidRPr="004E4D30" w:rsidTr="00814716">
        <w:tc>
          <w:tcPr>
            <w:tcW w:w="2405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544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13ч20- 14ч00</w:t>
            </w:r>
          </w:p>
        </w:tc>
        <w:tc>
          <w:tcPr>
            <w:tcW w:w="3231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E9C" w:rsidRPr="004E4D30" w:rsidRDefault="00C22E9C" w:rsidP="00C22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4D30">
        <w:rPr>
          <w:rFonts w:ascii="Times New Roman" w:eastAsia="Calibri" w:hAnsi="Times New Roman" w:cs="Times New Roman"/>
          <w:sz w:val="24"/>
          <w:szCs w:val="24"/>
        </w:rPr>
        <w:t>7-8 классы - 8ч30- 13ч30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231"/>
      </w:tblGrid>
      <w:tr w:rsidR="00C22E9C" w:rsidRPr="004E4D30" w:rsidTr="00814716">
        <w:tc>
          <w:tcPr>
            <w:tcW w:w="2405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544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31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C22E9C" w:rsidRPr="004E4D30" w:rsidTr="00814716">
        <w:tc>
          <w:tcPr>
            <w:tcW w:w="2405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544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8ч30-   9ч10</w:t>
            </w:r>
          </w:p>
        </w:tc>
        <w:tc>
          <w:tcPr>
            <w:tcW w:w="3231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C22E9C" w:rsidRPr="004E4D30" w:rsidTr="00814716">
        <w:tc>
          <w:tcPr>
            <w:tcW w:w="2405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544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9ч20- 10ч00</w:t>
            </w:r>
          </w:p>
        </w:tc>
        <w:tc>
          <w:tcPr>
            <w:tcW w:w="3231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C22E9C" w:rsidRPr="004E4D30" w:rsidTr="00814716">
        <w:tc>
          <w:tcPr>
            <w:tcW w:w="2405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544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10ч10-  10ч50</w:t>
            </w:r>
          </w:p>
        </w:tc>
        <w:tc>
          <w:tcPr>
            <w:tcW w:w="3231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C22E9C" w:rsidRPr="004E4D30" w:rsidTr="00814716">
        <w:tc>
          <w:tcPr>
            <w:tcW w:w="2405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544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11ч00- 11ч40</w:t>
            </w:r>
          </w:p>
        </w:tc>
        <w:tc>
          <w:tcPr>
            <w:tcW w:w="3231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C22E9C" w:rsidRPr="004E4D30" w:rsidTr="00814716">
        <w:tc>
          <w:tcPr>
            <w:tcW w:w="2405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11ч40- 12ч00</w:t>
            </w:r>
          </w:p>
        </w:tc>
        <w:tc>
          <w:tcPr>
            <w:tcW w:w="3231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C22E9C" w:rsidRPr="004E4D30" w:rsidTr="00814716">
        <w:tc>
          <w:tcPr>
            <w:tcW w:w="2405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544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12ч00- 12ч40</w:t>
            </w:r>
          </w:p>
        </w:tc>
        <w:tc>
          <w:tcPr>
            <w:tcW w:w="3231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C22E9C" w:rsidRPr="004E4D30" w:rsidTr="00814716">
        <w:tc>
          <w:tcPr>
            <w:tcW w:w="2405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544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12ч50- 13ч30</w:t>
            </w:r>
          </w:p>
        </w:tc>
        <w:tc>
          <w:tcPr>
            <w:tcW w:w="3231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E9C" w:rsidRPr="004E4D30" w:rsidRDefault="00C22E9C" w:rsidP="00C22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4D30">
        <w:rPr>
          <w:rFonts w:ascii="Times New Roman" w:eastAsia="Calibri" w:hAnsi="Times New Roman" w:cs="Times New Roman"/>
          <w:sz w:val="24"/>
          <w:szCs w:val="24"/>
        </w:rPr>
        <w:t>9-11 классы - 8ч00- 13ч00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231"/>
      </w:tblGrid>
      <w:tr w:rsidR="00C22E9C" w:rsidRPr="004E4D30" w:rsidTr="00814716">
        <w:tc>
          <w:tcPr>
            <w:tcW w:w="2405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544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31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C22E9C" w:rsidRPr="004E4D30" w:rsidTr="00814716">
        <w:tc>
          <w:tcPr>
            <w:tcW w:w="2405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544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8ч00-   8ч40</w:t>
            </w:r>
          </w:p>
        </w:tc>
        <w:tc>
          <w:tcPr>
            <w:tcW w:w="3231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C22E9C" w:rsidRPr="004E4D30" w:rsidTr="00814716">
        <w:tc>
          <w:tcPr>
            <w:tcW w:w="2405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544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8ч50- 9ч30</w:t>
            </w:r>
          </w:p>
        </w:tc>
        <w:tc>
          <w:tcPr>
            <w:tcW w:w="3231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C22E9C" w:rsidRPr="004E4D30" w:rsidTr="00814716">
        <w:tc>
          <w:tcPr>
            <w:tcW w:w="2405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544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9ч40-  10ч20</w:t>
            </w:r>
          </w:p>
        </w:tc>
        <w:tc>
          <w:tcPr>
            <w:tcW w:w="3231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C22E9C" w:rsidRPr="004E4D30" w:rsidTr="00814716">
        <w:tc>
          <w:tcPr>
            <w:tcW w:w="2405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544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10ч30- 11ч10</w:t>
            </w:r>
          </w:p>
        </w:tc>
        <w:tc>
          <w:tcPr>
            <w:tcW w:w="3231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C22E9C" w:rsidRPr="004E4D30" w:rsidTr="00814716">
        <w:tc>
          <w:tcPr>
            <w:tcW w:w="2405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544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11ч20- 12ч00</w:t>
            </w:r>
          </w:p>
        </w:tc>
        <w:tc>
          <w:tcPr>
            <w:tcW w:w="3231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9C" w:rsidRPr="004E4D30" w:rsidTr="00814716">
        <w:tc>
          <w:tcPr>
            <w:tcW w:w="2405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12ч00- 12ч20</w:t>
            </w:r>
          </w:p>
        </w:tc>
        <w:tc>
          <w:tcPr>
            <w:tcW w:w="3231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C22E9C" w:rsidRPr="004E4D30" w:rsidTr="00814716">
        <w:tc>
          <w:tcPr>
            <w:tcW w:w="2405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544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30">
              <w:rPr>
                <w:rFonts w:ascii="Times New Roman" w:hAnsi="Times New Roman" w:cs="Times New Roman"/>
                <w:sz w:val="24"/>
                <w:szCs w:val="24"/>
              </w:rPr>
              <w:t>12ч20- 13ч00</w:t>
            </w:r>
          </w:p>
        </w:tc>
        <w:tc>
          <w:tcPr>
            <w:tcW w:w="3231" w:type="dxa"/>
          </w:tcPr>
          <w:p w:rsidR="00C22E9C" w:rsidRPr="004E4D30" w:rsidRDefault="00C22E9C" w:rsidP="0081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E9C" w:rsidRPr="004E4D30" w:rsidRDefault="00C22E9C" w:rsidP="00C22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E9C" w:rsidRDefault="00C22E9C" w:rsidP="00C22E9C">
      <w:pPr>
        <w:pStyle w:val="Default"/>
        <w:spacing w:line="360" w:lineRule="auto"/>
        <w:jc w:val="both"/>
      </w:pPr>
      <w:r>
        <w:t>6.2.Продолжительность уроков:</w:t>
      </w:r>
    </w:p>
    <w:p w:rsidR="00C22E9C" w:rsidRDefault="00C22E9C" w:rsidP="00C22E9C">
      <w:pPr>
        <w:pStyle w:val="Default"/>
        <w:spacing w:line="360" w:lineRule="auto"/>
        <w:jc w:val="both"/>
      </w:pPr>
      <w:r>
        <w:t xml:space="preserve">-для 1-го класса используется «Ступенчатый метод»:  в сентябре </w:t>
      </w:r>
      <w:proofErr w:type="gramStart"/>
      <w:r>
        <w:t>–о</w:t>
      </w:r>
      <w:proofErr w:type="gramEnd"/>
      <w:r>
        <w:t xml:space="preserve">ктябре- 3 урока по 35 минут, в ноябре-декабре- - 4 урока  по 35 минут, в январе – мае  4 урока по 45 минут. Динамическая пауза </w:t>
      </w:r>
      <w:proofErr w:type="gramStart"/>
      <w:r>
        <w:t>-п</w:t>
      </w:r>
      <w:proofErr w:type="gramEnd"/>
      <w:r>
        <w:t>осле второго урока.</w:t>
      </w:r>
    </w:p>
    <w:p w:rsidR="00C22E9C" w:rsidRDefault="00C22E9C" w:rsidP="00C22E9C">
      <w:pPr>
        <w:pStyle w:val="Default"/>
        <w:spacing w:line="360" w:lineRule="auto"/>
        <w:jc w:val="both"/>
      </w:pPr>
      <w:r>
        <w:t xml:space="preserve">-для 2-11 классов  в  очной форме в сентябре -40 минут, в дистанционной форме- 30минут, с октября 2020 года продолжительность академического часа (кроме 1 класса) -45 минут. </w:t>
      </w:r>
    </w:p>
    <w:p w:rsidR="00C22E9C" w:rsidRDefault="00C22E9C" w:rsidP="00C22E9C">
      <w:pPr>
        <w:pStyle w:val="Default"/>
        <w:spacing w:line="360" w:lineRule="auto"/>
        <w:jc w:val="both"/>
      </w:pPr>
      <w:r>
        <w:t xml:space="preserve">7. с 1 сентября по октябрь 2020 года занятия дополнительного образования (кружки, спортивные отделения), индивидуальные и групповые внеурочные занятия по ФГОС, </w:t>
      </w:r>
      <w:r>
        <w:lastRenderedPageBreak/>
        <w:t>элективные курсы  организуются  в дистанционной форме, с 1 октября 2020 года  в очной форме по расписанию с предусмотренным временем на обед.</w:t>
      </w:r>
    </w:p>
    <w:p w:rsidR="00C22E9C" w:rsidRDefault="00C22E9C" w:rsidP="00C22E9C">
      <w:pPr>
        <w:pStyle w:val="Default"/>
        <w:spacing w:line="360" w:lineRule="auto"/>
        <w:jc w:val="both"/>
      </w:pPr>
      <w:r>
        <w:t>8.Промежуточная аттестация в  9, 11  классах проводится с 10 по 22 мая 2021 года, во 2-8 классах с 10 мая по 29 мая 2021 года.</w:t>
      </w:r>
    </w:p>
    <w:p w:rsidR="00C22E9C" w:rsidRDefault="00C22E9C" w:rsidP="00C22E9C">
      <w:pPr>
        <w:pStyle w:val="Default"/>
        <w:spacing w:line="360" w:lineRule="auto"/>
        <w:jc w:val="both"/>
        <w:rPr>
          <w:bCs/>
        </w:rPr>
      </w:pPr>
      <w:r>
        <w:rPr>
          <w:bCs/>
        </w:rPr>
        <w:t>9.Общий режим работы школы: школа открыта для доступа в течение 6 дней в неделю с понедельника по субботу. В режиме пятидневной недели обучается 1 класс, в режиме  шестидневной недели обучаются 2-11 классы. В праздничные дни (установленные законодательством РФ) образовательное учреждение не работает.  В каникулярные дни общий режим работы школы регламентируется приказом директора, в котором устанавливается особый график работы.</w:t>
      </w:r>
    </w:p>
    <w:p w:rsidR="00C22E9C" w:rsidRDefault="00C22E9C" w:rsidP="00C22E9C">
      <w:pPr>
        <w:pStyle w:val="Default"/>
        <w:spacing w:line="360" w:lineRule="auto"/>
      </w:pPr>
    </w:p>
    <w:p w:rsidR="00C22E9C" w:rsidRDefault="00C22E9C" w:rsidP="00C22E9C">
      <w:pPr>
        <w:pStyle w:val="Default"/>
        <w:spacing w:line="360" w:lineRule="auto"/>
      </w:pPr>
    </w:p>
    <w:p w:rsidR="00C22E9C" w:rsidRDefault="00C22E9C" w:rsidP="00C22E9C">
      <w:pPr>
        <w:pStyle w:val="Default"/>
        <w:spacing w:line="360" w:lineRule="auto"/>
      </w:pPr>
    </w:p>
    <w:p w:rsidR="00C22E9C" w:rsidRDefault="00C22E9C" w:rsidP="00C22E9C">
      <w:pPr>
        <w:pStyle w:val="Default"/>
        <w:spacing w:line="360" w:lineRule="auto"/>
      </w:pPr>
    </w:p>
    <w:p w:rsidR="00C22E9C" w:rsidRDefault="00C22E9C" w:rsidP="00C22E9C">
      <w:pPr>
        <w:pStyle w:val="Default"/>
        <w:spacing w:line="360" w:lineRule="auto"/>
      </w:pPr>
    </w:p>
    <w:p w:rsidR="00C22E9C" w:rsidRDefault="00C22E9C" w:rsidP="00C22E9C">
      <w:pPr>
        <w:pStyle w:val="Default"/>
        <w:spacing w:line="360" w:lineRule="auto"/>
      </w:pPr>
    </w:p>
    <w:p w:rsidR="00C22E9C" w:rsidRDefault="00C22E9C" w:rsidP="00C22E9C">
      <w:pPr>
        <w:pStyle w:val="Default"/>
        <w:spacing w:line="360" w:lineRule="auto"/>
      </w:pPr>
    </w:p>
    <w:p w:rsidR="0008570B" w:rsidRDefault="0008570B"/>
    <w:sectPr w:rsidR="0008570B" w:rsidSect="00C4677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B8E"/>
    <w:multiLevelType w:val="hybridMultilevel"/>
    <w:tmpl w:val="B7C826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96"/>
    <w:rsid w:val="0008570B"/>
    <w:rsid w:val="00187996"/>
    <w:rsid w:val="00C2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2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3"/>
    <w:uiPriority w:val="39"/>
    <w:rsid w:val="00C22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22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2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3"/>
    <w:uiPriority w:val="39"/>
    <w:rsid w:val="00C22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22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m06</dc:creator>
  <cp:keywords/>
  <dc:description/>
  <cp:lastModifiedBy>m06</cp:lastModifiedBy>
  <cp:revision>2</cp:revision>
  <cp:lastPrinted>2021-03-02T05:45:00Z</cp:lastPrinted>
  <dcterms:created xsi:type="dcterms:W3CDTF">2021-03-02T05:42:00Z</dcterms:created>
  <dcterms:modified xsi:type="dcterms:W3CDTF">2021-03-02T05:46:00Z</dcterms:modified>
</cp:coreProperties>
</file>